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9800D" w14:textId="77777777" w:rsidR="00A17B42" w:rsidRDefault="00607371" w:rsidP="006073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WILTON TOWNSHIP</w:t>
      </w:r>
    </w:p>
    <w:p w14:paraId="3762303D" w14:textId="77777777" w:rsidR="00607371" w:rsidRDefault="00607371" w:rsidP="006073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OF TRUSTEES</w:t>
      </w:r>
    </w:p>
    <w:p w14:paraId="4CE172DE" w14:textId="3435463F" w:rsidR="00607371" w:rsidRDefault="00A05B74" w:rsidP="006073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C52F13">
        <w:rPr>
          <w:b/>
          <w:sz w:val="24"/>
          <w:szCs w:val="24"/>
        </w:rPr>
        <w:t>September 29, 2021</w:t>
      </w:r>
      <w:r w:rsidR="001A2457">
        <w:rPr>
          <w:b/>
          <w:sz w:val="24"/>
          <w:szCs w:val="24"/>
        </w:rPr>
        <w:tab/>
      </w:r>
    </w:p>
    <w:p w14:paraId="00009F45" w14:textId="77777777" w:rsidR="00607371" w:rsidRDefault="00607371" w:rsidP="006073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32EACDC5" w14:textId="77777777" w:rsidR="00607371" w:rsidRDefault="00607371" w:rsidP="00607371">
      <w:pPr>
        <w:rPr>
          <w:sz w:val="24"/>
          <w:szCs w:val="24"/>
        </w:rPr>
      </w:pPr>
    </w:p>
    <w:p w14:paraId="0677D979" w14:textId="4569559F" w:rsidR="00607371" w:rsidRDefault="00607371" w:rsidP="00185541">
      <w:pPr>
        <w:rPr>
          <w:sz w:val="24"/>
          <w:szCs w:val="24"/>
        </w:rPr>
      </w:pPr>
      <w:r>
        <w:rPr>
          <w:sz w:val="24"/>
          <w:szCs w:val="24"/>
        </w:rPr>
        <w:t>Call to Order</w:t>
      </w:r>
      <w:r w:rsidR="00185541">
        <w:rPr>
          <w:sz w:val="24"/>
          <w:szCs w:val="24"/>
        </w:rPr>
        <w:t xml:space="preserve"> </w:t>
      </w:r>
    </w:p>
    <w:p w14:paraId="2DD2172E" w14:textId="197E51F9" w:rsidR="00607371" w:rsidRDefault="00607371" w:rsidP="00607371">
      <w:pPr>
        <w:rPr>
          <w:sz w:val="24"/>
          <w:szCs w:val="24"/>
        </w:rPr>
      </w:pPr>
      <w:r>
        <w:rPr>
          <w:sz w:val="24"/>
          <w:szCs w:val="24"/>
        </w:rPr>
        <w:t>Guest Speakers</w:t>
      </w:r>
    </w:p>
    <w:p w14:paraId="5E020774" w14:textId="5A66BD33" w:rsidR="00E367BC" w:rsidRDefault="00E367BC" w:rsidP="00607371">
      <w:pPr>
        <w:rPr>
          <w:sz w:val="24"/>
          <w:szCs w:val="24"/>
        </w:rPr>
      </w:pPr>
      <w:r>
        <w:rPr>
          <w:sz w:val="24"/>
          <w:szCs w:val="24"/>
        </w:rPr>
        <w:t>New Business – Approve Resolution to borrow money</w:t>
      </w:r>
    </w:p>
    <w:p w14:paraId="381693A2" w14:textId="4999D216" w:rsidR="00607371" w:rsidRDefault="0093360B" w:rsidP="00607371">
      <w:pPr>
        <w:rPr>
          <w:sz w:val="24"/>
          <w:szCs w:val="24"/>
        </w:rPr>
      </w:pPr>
      <w:r>
        <w:rPr>
          <w:sz w:val="24"/>
          <w:szCs w:val="24"/>
        </w:rPr>
        <w:t>Date for next meeting is</w:t>
      </w:r>
      <w:r w:rsidR="00094F79">
        <w:rPr>
          <w:sz w:val="24"/>
          <w:szCs w:val="24"/>
        </w:rPr>
        <w:t xml:space="preserve"> </w:t>
      </w:r>
      <w:r w:rsidR="008E0279">
        <w:rPr>
          <w:sz w:val="24"/>
          <w:szCs w:val="24"/>
        </w:rPr>
        <w:t xml:space="preserve">7:30, </w:t>
      </w:r>
      <w:r w:rsidR="00185541">
        <w:rPr>
          <w:sz w:val="24"/>
          <w:szCs w:val="24"/>
        </w:rPr>
        <w:t xml:space="preserve">Tuesday, </w:t>
      </w:r>
      <w:r w:rsidR="00E367BC">
        <w:rPr>
          <w:sz w:val="24"/>
          <w:szCs w:val="24"/>
        </w:rPr>
        <w:t xml:space="preserve">October 12, </w:t>
      </w:r>
      <w:proofErr w:type="gramStart"/>
      <w:r w:rsidR="00E367BC">
        <w:rPr>
          <w:sz w:val="24"/>
          <w:szCs w:val="24"/>
        </w:rPr>
        <w:t>2021</w:t>
      </w:r>
      <w:proofErr w:type="gramEnd"/>
      <w:r w:rsidR="008E0279">
        <w:rPr>
          <w:sz w:val="24"/>
          <w:szCs w:val="24"/>
        </w:rPr>
        <w:t xml:space="preserve"> </w:t>
      </w:r>
      <w:r w:rsidR="0089329E">
        <w:rPr>
          <w:sz w:val="24"/>
          <w:szCs w:val="24"/>
        </w:rPr>
        <w:t>at</w:t>
      </w:r>
      <w:r w:rsidR="008E0279">
        <w:rPr>
          <w:sz w:val="24"/>
          <w:szCs w:val="24"/>
        </w:rPr>
        <w:t xml:space="preserve"> </w:t>
      </w:r>
      <w:r w:rsidR="0089329E">
        <w:rPr>
          <w:sz w:val="24"/>
          <w:szCs w:val="24"/>
        </w:rPr>
        <w:t>the Wilton Township Community Building</w:t>
      </w:r>
      <w:r w:rsidR="00607371">
        <w:rPr>
          <w:sz w:val="24"/>
          <w:szCs w:val="24"/>
        </w:rPr>
        <w:t>.</w:t>
      </w:r>
    </w:p>
    <w:p w14:paraId="552A8B70" w14:textId="77777777" w:rsidR="00607371" w:rsidRPr="00607371" w:rsidRDefault="00607371" w:rsidP="00607371">
      <w:pPr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14:paraId="5C341C81" w14:textId="77777777" w:rsidR="00607371" w:rsidRPr="00607371" w:rsidRDefault="00607371" w:rsidP="00607371">
      <w:pPr>
        <w:ind w:left="360"/>
        <w:rPr>
          <w:sz w:val="24"/>
          <w:szCs w:val="24"/>
        </w:rPr>
      </w:pPr>
    </w:p>
    <w:sectPr w:rsidR="00607371" w:rsidRPr="00607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21093"/>
    <w:multiLevelType w:val="hybridMultilevel"/>
    <w:tmpl w:val="1BDC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66173"/>
    <w:multiLevelType w:val="hybridMultilevel"/>
    <w:tmpl w:val="1B0E4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371"/>
    <w:rsid w:val="00010AE8"/>
    <w:rsid w:val="00094F79"/>
    <w:rsid w:val="000F2ADD"/>
    <w:rsid w:val="001630E7"/>
    <w:rsid w:val="00185541"/>
    <w:rsid w:val="001A2457"/>
    <w:rsid w:val="002047DF"/>
    <w:rsid w:val="00210E96"/>
    <w:rsid w:val="00240DF4"/>
    <w:rsid w:val="00256B82"/>
    <w:rsid w:val="00280477"/>
    <w:rsid w:val="0029442D"/>
    <w:rsid w:val="00322F56"/>
    <w:rsid w:val="00391111"/>
    <w:rsid w:val="003D64A2"/>
    <w:rsid w:val="004213A9"/>
    <w:rsid w:val="0045356D"/>
    <w:rsid w:val="004B474D"/>
    <w:rsid w:val="005B1968"/>
    <w:rsid w:val="005B26C1"/>
    <w:rsid w:val="00607371"/>
    <w:rsid w:val="00693ACC"/>
    <w:rsid w:val="008009BF"/>
    <w:rsid w:val="008344A6"/>
    <w:rsid w:val="0084705B"/>
    <w:rsid w:val="0089329E"/>
    <w:rsid w:val="008E0279"/>
    <w:rsid w:val="008E751E"/>
    <w:rsid w:val="009039E2"/>
    <w:rsid w:val="0092103B"/>
    <w:rsid w:val="0093360B"/>
    <w:rsid w:val="00972431"/>
    <w:rsid w:val="009F6DA6"/>
    <w:rsid w:val="00A05B74"/>
    <w:rsid w:val="00A54689"/>
    <w:rsid w:val="00B16351"/>
    <w:rsid w:val="00B40B58"/>
    <w:rsid w:val="00BC2813"/>
    <w:rsid w:val="00C30FC1"/>
    <w:rsid w:val="00C52F13"/>
    <w:rsid w:val="00D11D59"/>
    <w:rsid w:val="00DF32C0"/>
    <w:rsid w:val="00E367BC"/>
    <w:rsid w:val="00F21D34"/>
    <w:rsid w:val="00F4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8284B"/>
  <w15:chartTrackingRefBased/>
  <w15:docId w15:val="{AA109777-F195-47E8-B9BE-5CDFFE29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3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Gynith Borden</dc:creator>
  <cp:keywords/>
  <dc:description/>
  <cp:lastModifiedBy>Jody Thatcher</cp:lastModifiedBy>
  <cp:revision>2</cp:revision>
  <cp:lastPrinted>2021-10-24T20:17:00Z</cp:lastPrinted>
  <dcterms:created xsi:type="dcterms:W3CDTF">2021-10-24T20:30:00Z</dcterms:created>
  <dcterms:modified xsi:type="dcterms:W3CDTF">2021-10-24T20:30:00Z</dcterms:modified>
</cp:coreProperties>
</file>